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162"/>
        <w:tblW w:w="404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8"/>
        <w:gridCol w:w="2623"/>
      </w:tblGrid>
      <w:tr w:rsidR="002E217E" w:rsidRPr="00C35484" w14:paraId="0662D4D1" w14:textId="77777777" w:rsidTr="002E217E">
        <w:trPr>
          <w:trHeight w:hRule="exact" w:val="1800"/>
        </w:trPr>
        <w:tc>
          <w:tcPr>
            <w:tcW w:w="4041" w:type="dxa"/>
            <w:gridSpan w:val="2"/>
          </w:tcPr>
          <w:p w14:paraId="7BFE1F2C" w14:textId="2B25101E" w:rsidR="002E217E" w:rsidRPr="00C35484" w:rsidRDefault="002E217E" w:rsidP="002E217E">
            <w:pPr>
              <w:pStyle w:val="1012"/>
              <w:spacing w:before="60" w:line="280" w:lineRule="exact"/>
              <w:rPr>
                <w:b/>
                <w:bCs/>
                <w:sz w:val="22"/>
              </w:rPr>
            </w:pPr>
            <w:r>
              <w:rPr>
                <w:b/>
                <w:sz w:val="24"/>
                <w:szCs w:val="24"/>
              </w:rPr>
              <w:t>Ansökan om att spara semesterdagar</w:t>
            </w:r>
          </w:p>
          <w:p w14:paraId="5EFEE693" w14:textId="77777777" w:rsidR="002E217E" w:rsidRPr="00C35484" w:rsidRDefault="002E217E" w:rsidP="002E217E">
            <w:pPr>
              <w:spacing w:before="60" w:line="280" w:lineRule="exact"/>
              <w:rPr>
                <w:rFonts w:ascii="Times New Roman" w:hAnsi="Times New Roman"/>
                <w:b/>
              </w:rPr>
            </w:pPr>
          </w:p>
          <w:p w14:paraId="73E07E86" w14:textId="77777777" w:rsidR="002E217E" w:rsidRPr="00C35484" w:rsidRDefault="002E217E" w:rsidP="002E217E">
            <w:pPr>
              <w:spacing w:line="200" w:lineRule="exact"/>
              <w:rPr>
                <w:rFonts w:ascii="Times New Roman" w:hAnsi="Times New Roman"/>
              </w:rPr>
            </w:pPr>
          </w:p>
        </w:tc>
      </w:tr>
      <w:tr w:rsidR="002E217E" w:rsidRPr="00C35484" w14:paraId="296780EB" w14:textId="77777777" w:rsidTr="002E217E">
        <w:trPr>
          <w:gridBefore w:val="1"/>
          <w:wBefore w:w="1418" w:type="dxa"/>
          <w:trHeight w:hRule="exact" w:val="1800"/>
        </w:trPr>
        <w:tc>
          <w:tcPr>
            <w:tcW w:w="2623" w:type="dxa"/>
          </w:tcPr>
          <w:p w14:paraId="188B0C67" w14:textId="77777777" w:rsidR="002E217E" w:rsidRPr="00977789" w:rsidRDefault="002E217E" w:rsidP="002E217E">
            <w:pPr>
              <w:pStyle w:val="1012"/>
              <w:spacing w:before="60" w:line="280" w:lineRule="exact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Tabellrutnt"/>
        <w:tblpPr w:leftFromText="141" w:rightFromText="141" w:vertAnchor="text" w:tblpY="2455"/>
        <w:tblW w:w="9640" w:type="dxa"/>
        <w:tblLayout w:type="fixed"/>
        <w:tblLook w:val="04A0" w:firstRow="1" w:lastRow="0" w:firstColumn="1" w:lastColumn="0" w:noHBand="0" w:noVBand="1"/>
      </w:tblPr>
      <w:tblGrid>
        <w:gridCol w:w="4962"/>
        <w:gridCol w:w="4678"/>
      </w:tblGrid>
      <w:tr w:rsidR="002E217E" w:rsidRPr="00C35484" w14:paraId="1222ACF4" w14:textId="77777777" w:rsidTr="002E217E">
        <w:trPr>
          <w:trHeight w:hRule="exact" w:val="510"/>
        </w:trPr>
        <w:tc>
          <w:tcPr>
            <w:tcW w:w="4962" w:type="dxa"/>
            <w:tcBorders>
              <w:bottom w:val="single" w:sz="4" w:space="0" w:color="auto"/>
            </w:tcBorders>
          </w:tcPr>
          <w:p w14:paraId="28F6349C" w14:textId="77777777" w:rsidR="002E217E" w:rsidRPr="00C35484" w:rsidRDefault="002E217E" w:rsidP="002E217E">
            <w:pPr>
              <w:pStyle w:val="ex10pt"/>
              <w:rPr>
                <w:rFonts w:ascii="Times New Roman" w:hAnsi="Times New Roman"/>
              </w:rPr>
            </w:pPr>
            <w:r w:rsidRPr="00C35484">
              <w:rPr>
                <w:rFonts w:ascii="Times New Roman" w:hAnsi="Times New Roman"/>
              </w:rPr>
              <w:t>Namn</w:t>
            </w:r>
          </w:p>
          <w:p w14:paraId="084D18E5" w14:textId="77777777" w:rsidR="002E217E" w:rsidRPr="00C35484" w:rsidRDefault="002E217E" w:rsidP="002E217E">
            <w:pPr>
              <w:rPr>
                <w:rFonts w:ascii="Times New Roman" w:hAnsi="Times New Roman" w:cs="Times New Roman"/>
                <w:szCs w:val="24"/>
              </w:rPr>
            </w:pPr>
            <w:r w:rsidRPr="00C35484">
              <w:rPr>
                <w:rFonts w:ascii="Times New Roman" w:hAnsi="Times New Roman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5484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C35484">
              <w:rPr>
                <w:rFonts w:ascii="Times New Roman" w:hAnsi="Times New Roman"/>
                <w:szCs w:val="24"/>
              </w:rPr>
            </w:r>
            <w:r w:rsidRPr="00C35484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 w:rsidRPr="00C35484"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0C0C2F7" w14:textId="77777777" w:rsidR="002E217E" w:rsidRPr="00C35484" w:rsidRDefault="002E217E" w:rsidP="002E217E">
            <w:pPr>
              <w:pStyle w:val="ex10pt"/>
              <w:rPr>
                <w:rFonts w:ascii="Times New Roman" w:hAnsi="Times New Roman"/>
              </w:rPr>
            </w:pPr>
            <w:r w:rsidRPr="00C35484">
              <w:rPr>
                <w:rFonts w:ascii="Times New Roman" w:hAnsi="Times New Roman"/>
              </w:rPr>
              <w:t>Personnummer</w:t>
            </w:r>
          </w:p>
          <w:p w14:paraId="4E0432EE" w14:textId="77777777" w:rsidR="002E217E" w:rsidRPr="00C35484" w:rsidRDefault="002E217E" w:rsidP="002E217E">
            <w:pPr>
              <w:ind w:left="338" w:hanging="338"/>
              <w:rPr>
                <w:rFonts w:ascii="Times New Roman" w:hAnsi="Times New Roman" w:cs="Times New Roman"/>
                <w:szCs w:val="24"/>
              </w:rPr>
            </w:pPr>
            <w:r w:rsidRPr="00C35484">
              <w:rPr>
                <w:rFonts w:ascii="Times New Roman" w:hAnsi="Times New Roman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5484">
              <w:rPr>
                <w:rFonts w:ascii="Times New Roman" w:hAnsi="Times New Roman" w:cs="Times New Roman"/>
                <w:szCs w:val="24"/>
              </w:rPr>
              <w:instrText xml:space="preserve"> FORMTEXT </w:instrText>
            </w:r>
            <w:r w:rsidRPr="00C35484">
              <w:rPr>
                <w:rFonts w:ascii="Times New Roman" w:hAnsi="Times New Roman"/>
                <w:szCs w:val="24"/>
              </w:rPr>
            </w:r>
            <w:r w:rsidRPr="00C35484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>
              <w:rPr>
                <w:rFonts w:ascii="Times New Roman" w:hAnsi="Times New Roman"/>
                <w:szCs w:val="24"/>
              </w:rPr>
              <w:t> </w:t>
            </w:r>
            <w:r w:rsidRPr="00C35484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2E217E" w:rsidRPr="00C35484" w14:paraId="0DA2E9B8" w14:textId="77777777" w:rsidTr="002E217E">
        <w:trPr>
          <w:trHeight w:hRule="exact" w:val="510"/>
        </w:trPr>
        <w:tc>
          <w:tcPr>
            <w:tcW w:w="4962" w:type="dxa"/>
            <w:tcBorders>
              <w:bottom w:val="single" w:sz="4" w:space="0" w:color="auto"/>
            </w:tcBorders>
          </w:tcPr>
          <w:p w14:paraId="5751D3F9" w14:textId="77777777" w:rsidR="002E217E" w:rsidRPr="00C35484" w:rsidRDefault="002E217E" w:rsidP="002E217E">
            <w:pPr>
              <w:pStyle w:val="ex10pt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Institution/motsvarande</w:t>
            </w:r>
          </w:p>
          <w:p w14:paraId="793DCE4C" w14:textId="77777777" w:rsidR="002E217E" w:rsidRPr="003A07B7" w:rsidRDefault="002E217E" w:rsidP="002E217E">
            <w:pPr>
              <w:pStyle w:val="ex10pt"/>
              <w:rPr>
                <w:rFonts w:ascii="Times New Roman" w:hAnsi="Times New Roman"/>
                <w:sz w:val="22"/>
                <w:szCs w:val="22"/>
              </w:rPr>
            </w:pPr>
            <w:r w:rsidRPr="003A07B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07B7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3A07B7">
              <w:rPr>
                <w:rFonts w:ascii="Times New Roman" w:hAnsi="Times New Roman"/>
                <w:sz w:val="22"/>
                <w:szCs w:val="22"/>
              </w:rPr>
            </w:r>
            <w:r w:rsidRPr="003A07B7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3A07B7">
              <w:rPr>
                <w:rFonts w:ascii="Times New Roman" w:hAnsi="Times New Roman"/>
                <w:sz w:val="22"/>
                <w:szCs w:val="22"/>
              </w:rPr>
              <w:t> </w:t>
            </w:r>
            <w:r w:rsidRPr="003A07B7">
              <w:rPr>
                <w:rFonts w:ascii="Times New Roman" w:hAnsi="Times New Roman"/>
                <w:sz w:val="22"/>
                <w:szCs w:val="22"/>
              </w:rPr>
              <w:t> </w:t>
            </w:r>
            <w:r w:rsidRPr="003A07B7">
              <w:rPr>
                <w:rFonts w:ascii="Times New Roman" w:hAnsi="Times New Roman"/>
                <w:sz w:val="22"/>
                <w:szCs w:val="22"/>
              </w:rPr>
              <w:t> </w:t>
            </w:r>
            <w:r w:rsidRPr="003A07B7">
              <w:rPr>
                <w:rFonts w:ascii="Times New Roman" w:hAnsi="Times New Roman"/>
                <w:sz w:val="22"/>
                <w:szCs w:val="22"/>
              </w:rPr>
              <w:t> </w:t>
            </w:r>
            <w:r w:rsidRPr="003A07B7">
              <w:rPr>
                <w:rFonts w:ascii="Times New Roman" w:hAnsi="Times New Roman"/>
                <w:sz w:val="22"/>
                <w:szCs w:val="22"/>
              </w:rPr>
              <w:t> </w:t>
            </w:r>
            <w:r w:rsidRPr="003A07B7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3202774" w14:textId="77777777" w:rsidR="002E217E" w:rsidRPr="00C35484" w:rsidRDefault="002E217E" w:rsidP="002E217E">
            <w:pPr>
              <w:pStyle w:val="ex10pt"/>
              <w:rPr>
                <w:rFonts w:ascii="Times New Roman" w:hAnsi="Times New Roman"/>
              </w:rPr>
            </w:pPr>
            <w:r w:rsidRPr="00C35484">
              <w:rPr>
                <w:rFonts w:ascii="Times New Roman" w:hAnsi="Times New Roman"/>
              </w:rPr>
              <w:t>Anställd som</w:t>
            </w:r>
          </w:p>
          <w:p w14:paraId="13967212" w14:textId="77777777" w:rsidR="002E217E" w:rsidRPr="003A07B7" w:rsidRDefault="002E217E" w:rsidP="002E217E">
            <w:pPr>
              <w:pStyle w:val="ex10pt"/>
              <w:rPr>
                <w:rFonts w:ascii="Times New Roman" w:hAnsi="Times New Roman"/>
                <w:sz w:val="22"/>
                <w:szCs w:val="22"/>
              </w:rPr>
            </w:pPr>
            <w:r w:rsidRPr="003A07B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07B7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3A07B7">
              <w:rPr>
                <w:rFonts w:ascii="Times New Roman" w:hAnsi="Times New Roman"/>
                <w:sz w:val="22"/>
                <w:szCs w:val="22"/>
              </w:rPr>
            </w:r>
            <w:r w:rsidRPr="003A07B7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3A07B7">
              <w:rPr>
                <w:rFonts w:ascii="Times New Roman" w:hAnsi="Times New Roman"/>
                <w:sz w:val="22"/>
                <w:szCs w:val="22"/>
              </w:rPr>
              <w:t> </w:t>
            </w:r>
            <w:r w:rsidRPr="003A07B7">
              <w:rPr>
                <w:rFonts w:ascii="Times New Roman" w:hAnsi="Times New Roman"/>
                <w:sz w:val="22"/>
                <w:szCs w:val="22"/>
              </w:rPr>
              <w:t> </w:t>
            </w:r>
            <w:r w:rsidRPr="003A07B7">
              <w:rPr>
                <w:rFonts w:ascii="Times New Roman" w:hAnsi="Times New Roman"/>
                <w:sz w:val="22"/>
                <w:szCs w:val="22"/>
              </w:rPr>
              <w:t> </w:t>
            </w:r>
            <w:r w:rsidRPr="003A07B7">
              <w:rPr>
                <w:rFonts w:ascii="Times New Roman" w:hAnsi="Times New Roman"/>
                <w:sz w:val="22"/>
                <w:szCs w:val="22"/>
              </w:rPr>
              <w:t> </w:t>
            </w:r>
            <w:r w:rsidRPr="003A07B7">
              <w:rPr>
                <w:rFonts w:ascii="Times New Roman" w:hAnsi="Times New Roman"/>
                <w:sz w:val="22"/>
                <w:szCs w:val="22"/>
              </w:rPr>
              <w:t> </w:t>
            </w:r>
            <w:r w:rsidRPr="003A07B7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2E217E" w:rsidRPr="00C35484" w14:paraId="07F24D88" w14:textId="77777777" w:rsidTr="002E217E">
        <w:trPr>
          <w:trHeight w:hRule="exact" w:val="510"/>
        </w:trPr>
        <w:tc>
          <w:tcPr>
            <w:tcW w:w="4962" w:type="dxa"/>
            <w:tcBorders>
              <w:bottom w:val="single" w:sz="4" w:space="0" w:color="auto"/>
            </w:tcBorders>
          </w:tcPr>
          <w:p w14:paraId="3DECEEC4" w14:textId="77777777" w:rsidR="002E217E" w:rsidRPr="00C35484" w:rsidRDefault="002E217E" w:rsidP="002E217E">
            <w:pPr>
              <w:pStyle w:val="ex10pt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Antal semesterdagar </w:t>
            </w:r>
          </w:p>
          <w:p w14:paraId="4590B483" w14:textId="77777777" w:rsidR="002E217E" w:rsidRPr="00C35484" w:rsidRDefault="002E217E" w:rsidP="002E217E">
            <w:pPr>
              <w:rPr>
                <w:rFonts w:ascii="Times New Roman" w:hAnsi="Times New Roman" w:cs="Times New Roman"/>
              </w:rPr>
            </w:pPr>
            <w:r w:rsidRPr="00C35484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5484">
              <w:rPr>
                <w:rFonts w:ascii="Times New Roman" w:hAnsi="Times New Roman" w:cs="Times New Roman"/>
              </w:rPr>
              <w:instrText xml:space="preserve"> FORMTEXT </w:instrText>
            </w:r>
            <w:r w:rsidRPr="00C35484">
              <w:rPr>
                <w:rFonts w:ascii="Times New Roman" w:hAnsi="Times New Roman"/>
              </w:rPr>
            </w:r>
            <w:r w:rsidRPr="00C35484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 </w:t>
            </w:r>
            <w:r>
              <w:rPr>
                <w:rFonts w:ascii="Times New Roman" w:hAnsi="Times New Roman"/>
              </w:rPr>
              <w:t> </w:t>
            </w:r>
            <w:r>
              <w:rPr>
                <w:rFonts w:ascii="Times New Roman" w:hAnsi="Times New Roman"/>
              </w:rPr>
              <w:t> </w:t>
            </w:r>
            <w:r>
              <w:rPr>
                <w:rFonts w:ascii="Times New Roman" w:hAnsi="Times New Roman"/>
              </w:rPr>
              <w:t> </w:t>
            </w:r>
            <w:r>
              <w:rPr>
                <w:rFonts w:ascii="Times New Roman" w:hAnsi="Times New Roman"/>
              </w:rPr>
              <w:t> </w:t>
            </w:r>
            <w:r w:rsidRPr="00C35484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B69E13A" w14:textId="77777777" w:rsidR="002E217E" w:rsidRPr="00C35484" w:rsidRDefault="002E217E" w:rsidP="002E217E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CBB5949" w14:textId="77777777" w:rsidR="002E217E" w:rsidRDefault="002E217E" w:rsidP="00551115">
      <w:r w:rsidRPr="00C35484">
        <w:rPr>
          <w:rFonts w:ascii="Times New Roman" w:hAnsi="Times New Roman"/>
          <w:noProof/>
        </w:rPr>
        <w:drawing>
          <wp:inline distT="0" distB="0" distL="0" distR="0" wp14:anchorId="7509DFF6" wp14:editId="16E1DC60">
            <wp:extent cx="1162050" cy="1104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16FD8" w14:textId="626C981E" w:rsidR="002E217E" w:rsidRDefault="002E217E" w:rsidP="00551115"/>
    <w:p w14:paraId="7B14B141" w14:textId="63E0FC34" w:rsidR="002E217E" w:rsidRDefault="002E217E" w:rsidP="00551115"/>
    <w:p w14:paraId="49E3AFA7" w14:textId="6D4E5D55" w:rsidR="006F301E" w:rsidRDefault="00E63F59" w:rsidP="00551115">
      <w:r>
        <w:t xml:space="preserve">Fyll i det antal dagar du önskar spara av årets semesterdagar samt övriga uppgifter och skicka sedan blanketten till </w:t>
      </w:r>
      <w:r w:rsidR="006F301E">
        <w:t>prefekt/motsvarande.</w:t>
      </w:r>
    </w:p>
    <w:p w14:paraId="3D853303" w14:textId="494393CB" w:rsidR="006F301E" w:rsidRPr="0087022C" w:rsidRDefault="006F301E" w:rsidP="006F301E">
      <w:r w:rsidRPr="0087022C">
        <w:t>Du behöver ansöka skriftligen senast 31/3</w:t>
      </w:r>
    </w:p>
    <w:p w14:paraId="79F3EC26" w14:textId="287F2050" w:rsidR="006F301E" w:rsidRPr="0087022C" w:rsidRDefault="006F301E" w:rsidP="006F301E">
      <w:r w:rsidRPr="0087022C">
        <w:t xml:space="preserve">Blanketten ska skickas till prefekt /motsvarande som har delegation att fatta beslut om din  semester. </w:t>
      </w:r>
    </w:p>
    <w:p w14:paraId="21D5EAF6" w14:textId="4295FFBB" w:rsidR="006F301E" w:rsidRPr="0087022C" w:rsidRDefault="006F301E" w:rsidP="006F301E">
      <w:r w:rsidRPr="0087022C">
        <w:t>Prefekt/motsvarande kontrollerar att du uppfyller villkoren för att spara dagar, se nedan</w:t>
      </w:r>
      <w:r w:rsidR="004C29F6">
        <w:t>.</w:t>
      </w:r>
      <w:r w:rsidRPr="0087022C">
        <w:t xml:space="preserve"> </w:t>
      </w:r>
    </w:p>
    <w:p w14:paraId="26A39877" w14:textId="4DDA164A" w:rsidR="006F301E" w:rsidRPr="0087022C" w:rsidRDefault="006F301E" w:rsidP="006F301E">
      <w:r w:rsidRPr="0087022C">
        <w:t xml:space="preserve">Om så är fallet mailar prefekt/motsvarande blanketten till Löneenheten, </w:t>
      </w:r>
      <w:hyperlink r:id="rId6" w:history="1">
        <w:r w:rsidR="001073E4" w:rsidRPr="00FA397B">
          <w:rPr>
            <w:rStyle w:val="Hyperlnk"/>
          </w:rPr>
          <w:t>lon@uu.se</w:t>
        </w:r>
      </w:hyperlink>
      <w:r w:rsidR="001073E4">
        <w:t xml:space="preserve"> </w:t>
      </w:r>
      <w:r w:rsidRPr="0087022C">
        <w:t>som registrerar d</w:t>
      </w:r>
      <w:r w:rsidR="004C29F6">
        <w:t xml:space="preserve">agarna. </w:t>
      </w:r>
    </w:p>
    <w:p w14:paraId="3281CC94" w14:textId="77777777" w:rsidR="006F301E" w:rsidRPr="0087022C" w:rsidRDefault="006F301E" w:rsidP="006F301E">
      <w:r w:rsidRPr="0087022C">
        <w:t xml:space="preserve">Efter registreringen reduceras saldot för årets dagar tillfälligt, vilket kommer att synas på din lönespecifikation. </w:t>
      </w:r>
    </w:p>
    <w:p w14:paraId="725F88ED" w14:textId="44CAAB0E" w:rsidR="006F301E" w:rsidRDefault="006F301E" w:rsidP="00551115">
      <w:r w:rsidRPr="0087022C">
        <w:t>Dagarna läggs i ett för dig dolt saldo tills i november, då de läggs åter i saldot för årets dagar. Vid årets slut förs de över till saldot för sparade dagar, enligt rutin.</w:t>
      </w:r>
    </w:p>
    <w:p w14:paraId="773F0FD3" w14:textId="77777777" w:rsidR="006F301E" w:rsidRDefault="006F301E" w:rsidP="00551115"/>
    <w:p w14:paraId="0A4DD3CB" w14:textId="76CCF7B7" w:rsidR="00551115" w:rsidRDefault="006F301E" w:rsidP="00551115">
      <w:r>
        <w:t xml:space="preserve">Notera: </w:t>
      </w:r>
    </w:p>
    <w:p w14:paraId="6409DAA8" w14:textId="77777777" w:rsidR="00992967" w:rsidRPr="0087022C" w:rsidRDefault="00992967" w:rsidP="00992967">
      <w:r w:rsidRPr="0087022C">
        <w:t xml:space="preserve">Det finns en gräns för hur många dagar som får finnas sparade vid årets slut. Gränsen är enligt avtal 30 dagar. </w:t>
      </w:r>
    </w:p>
    <w:p w14:paraId="4E5D59A8" w14:textId="58BC3B11" w:rsidR="006F301E" w:rsidRPr="0087022C" w:rsidRDefault="006F301E" w:rsidP="006F301E">
      <w:r w:rsidRPr="0087022C">
        <w:t xml:space="preserve">Om du har fler än 20 betalda semesterdagar aktuellt år kan de överskjutande dagarna sparas enligt Villkorsavtalet. </w:t>
      </w:r>
    </w:p>
    <w:p w14:paraId="1A64BAEE" w14:textId="206D4C7C" w:rsidR="006F301E" w:rsidRPr="0087022C" w:rsidRDefault="006F301E" w:rsidP="006F301E">
      <w:r w:rsidRPr="0087022C">
        <w:t>Alla dagar som vid årets slut inte får plats i saldot ska tas ut i ledighet under aktuellt år.</w:t>
      </w:r>
    </w:p>
    <w:sectPr w:rsidR="006F301E" w:rsidRPr="00870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D52A0"/>
    <w:multiLevelType w:val="hybridMultilevel"/>
    <w:tmpl w:val="1A8001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0395C"/>
    <w:multiLevelType w:val="hybridMultilevel"/>
    <w:tmpl w:val="A16C45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BqZ8cP/Fzye6U3jw15GdBLd5EbtMrF9hUpRAYfzdlCxujtTkw4Hw+mRvv5Dvz46U2UJc43mlOixBIKQzP2yow==" w:salt="q2rK1b86ALrOcVG4Hi88/A==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15"/>
    <w:rsid w:val="001073E4"/>
    <w:rsid w:val="002E217E"/>
    <w:rsid w:val="003A07B7"/>
    <w:rsid w:val="004C29F6"/>
    <w:rsid w:val="00551115"/>
    <w:rsid w:val="006F301E"/>
    <w:rsid w:val="0087022C"/>
    <w:rsid w:val="00992967"/>
    <w:rsid w:val="00A43007"/>
    <w:rsid w:val="00E03E4E"/>
    <w:rsid w:val="00E6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2566"/>
  <w15:chartTrackingRefBased/>
  <w15:docId w15:val="{8BE3EC27-7DEB-4D9A-9C73-724662ED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115"/>
  </w:style>
  <w:style w:type="paragraph" w:styleId="Rubrik1">
    <w:name w:val="heading 1"/>
    <w:basedOn w:val="Normal"/>
    <w:next w:val="Normal"/>
    <w:link w:val="Rubrik1Char"/>
    <w:uiPriority w:val="9"/>
    <w:qFormat/>
    <w:rsid w:val="005511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511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59"/>
    <w:rsid w:val="00551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F301E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styleId="Hyperlnk">
    <w:name w:val="Hyperlink"/>
    <w:basedOn w:val="Standardstycketeckensnitt"/>
    <w:uiPriority w:val="99"/>
    <w:unhideWhenUsed/>
    <w:rsid w:val="001073E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073E4"/>
    <w:rPr>
      <w:color w:val="605E5C"/>
      <w:shd w:val="clear" w:color="auto" w:fill="E1DFDD"/>
    </w:rPr>
  </w:style>
  <w:style w:type="paragraph" w:customStyle="1" w:styleId="ex10pt">
    <w:name w:val="ex 10 pt"/>
    <w:aliases w:val="9pt"/>
    <w:basedOn w:val="Normal"/>
    <w:rsid w:val="002E217E"/>
    <w:pPr>
      <w:spacing w:after="0" w:line="200" w:lineRule="exact"/>
    </w:pPr>
    <w:rPr>
      <w:rFonts w:ascii="Palatino" w:eastAsia="Times New Roman" w:hAnsi="Palatino" w:cs="Times New Roman"/>
      <w:sz w:val="18"/>
      <w:szCs w:val="20"/>
      <w:lang w:eastAsia="sv-SE"/>
    </w:rPr>
  </w:style>
  <w:style w:type="paragraph" w:customStyle="1" w:styleId="1012">
    <w:name w:val="10/12"/>
    <w:basedOn w:val="Normal"/>
    <w:rsid w:val="002E217E"/>
    <w:pPr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Times New Roman" w:eastAsia="Times New Roman" w:hAnsi="Times New Roman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n@uu.se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Holmqvist</dc:creator>
  <cp:keywords/>
  <dc:description/>
  <cp:lastModifiedBy>Pia Holmqvist</cp:lastModifiedBy>
  <cp:revision>4</cp:revision>
  <dcterms:created xsi:type="dcterms:W3CDTF">2026-02-16T10:54:00Z</dcterms:created>
  <dcterms:modified xsi:type="dcterms:W3CDTF">2026-02-16T15:34:00Z</dcterms:modified>
</cp:coreProperties>
</file>